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C12" w:rsidRDefault="00483C12"/>
    <w:tbl>
      <w:tblPr>
        <w:tblStyle w:val="TabloKlavuzu"/>
        <w:tblW w:w="11340" w:type="dxa"/>
        <w:tblInd w:w="-1139" w:type="dxa"/>
        <w:tblLook w:val="04A0" w:firstRow="1" w:lastRow="0" w:firstColumn="1" w:lastColumn="0" w:noHBand="0" w:noVBand="1"/>
      </w:tblPr>
      <w:tblGrid>
        <w:gridCol w:w="11340"/>
      </w:tblGrid>
      <w:tr w:rsidR="00483C12" w:rsidTr="00483C12">
        <w:tc>
          <w:tcPr>
            <w:tcW w:w="11340" w:type="dxa"/>
          </w:tcPr>
          <w:p w:rsidR="00483C12" w:rsidRDefault="00483C12" w:rsidP="00483C12">
            <w:pPr>
              <w:jc w:val="center"/>
              <w:rPr>
                <w:b/>
              </w:rPr>
            </w:pPr>
          </w:p>
          <w:p w:rsidR="00483C12" w:rsidRPr="00483C12" w:rsidRDefault="00483C12" w:rsidP="00483C12">
            <w:pPr>
              <w:jc w:val="center"/>
              <w:rPr>
                <w:b/>
              </w:rPr>
            </w:pPr>
            <w:r w:rsidRPr="00483C12">
              <w:rPr>
                <w:b/>
              </w:rPr>
              <w:t>AFYON KOCATEPE ÜNİVERSİTESİ</w:t>
            </w:r>
          </w:p>
          <w:p w:rsidR="00483C12" w:rsidRPr="00483C12" w:rsidRDefault="00483C12" w:rsidP="00483C12">
            <w:pPr>
              <w:jc w:val="center"/>
              <w:rPr>
                <w:b/>
              </w:rPr>
            </w:pPr>
            <w:r w:rsidRPr="00483C12">
              <w:rPr>
                <w:b/>
              </w:rPr>
              <w:t xml:space="preserve">DEVLET KONSERVATUVARI </w:t>
            </w:r>
          </w:p>
          <w:p w:rsidR="00483C12" w:rsidRPr="00483C12" w:rsidRDefault="00020BFA" w:rsidP="00483C12">
            <w:pPr>
              <w:jc w:val="center"/>
              <w:rPr>
                <w:b/>
              </w:rPr>
            </w:pPr>
            <w:r>
              <w:rPr>
                <w:b/>
              </w:rPr>
              <w:t>17</w:t>
            </w:r>
            <w:r w:rsidR="00483C12" w:rsidRPr="00483C12">
              <w:rPr>
                <w:b/>
              </w:rPr>
              <w:t>. AFYONKARAHİSAR 23 NİSAN ÇOCUK KOROLARI ŞENLİĞİ</w:t>
            </w:r>
          </w:p>
          <w:p w:rsidR="00483C12" w:rsidRPr="00483C12" w:rsidRDefault="00483C12" w:rsidP="00483C12">
            <w:pPr>
              <w:jc w:val="center"/>
              <w:rPr>
                <w:b/>
              </w:rPr>
            </w:pPr>
            <w:r w:rsidRPr="00483C12">
              <w:rPr>
                <w:b/>
              </w:rPr>
              <w:t>BAŞVURU FORMU</w:t>
            </w:r>
          </w:p>
          <w:p w:rsidR="00483C12" w:rsidRDefault="00483C12"/>
        </w:tc>
      </w:tr>
      <w:tr w:rsidR="00483C12" w:rsidTr="00BD4949">
        <w:trPr>
          <w:trHeight w:val="339"/>
        </w:trPr>
        <w:tc>
          <w:tcPr>
            <w:tcW w:w="11340" w:type="dxa"/>
          </w:tcPr>
          <w:p w:rsidR="00483C12" w:rsidRDefault="00483C12">
            <w:pPr>
              <w:rPr>
                <w:b/>
              </w:rPr>
            </w:pPr>
            <w:r>
              <w:rPr>
                <w:b/>
              </w:rPr>
              <w:t>KORONUN ADI:</w:t>
            </w:r>
          </w:p>
          <w:p w:rsidR="0024323D" w:rsidRDefault="0024323D">
            <w:pPr>
              <w:rPr>
                <w:b/>
              </w:rPr>
            </w:pPr>
          </w:p>
          <w:p w:rsidR="0024323D" w:rsidRDefault="0024323D">
            <w:pPr>
              <w:rPr>
                <w:b/>
              </w:rPr>
            </w:pPr>
          </w:p>
          <w:p w:rsidR="0024323D" w:rsidRPr="0024323D" w:rsidRDefault="0024323D">
            <w:pPr>
              <w:rPr>
                <w:b/>
              </w:rPr>
            </w:pPr>
          </w:p>
        </w:tc>
      </w:tr>
      <w:tr w:rsidR="00483C12" w:rsidTr="0015008B">
        <w:tc>
          <w:tcPr>
            <w:tcW w:w="11340" w:type="dxa"/>
          </w:tcPr>
          <w:p w:rsidR="00483C12" w:rsidRDefault="00483C12">
            <w:pPr>
              <w:rPr>
                <w:b/>
              </w:rPr>
            </w:pPr>
            <w:r>
              <w:rPr>
                <w:b/>
              </w:rPr>
              <w:t>KORO KURUMSAL YÖNETİCİSİNİN ADI SOYADI:</w:t>
            </w:r>
          </w:p>
          <w:p w:rsidR="0024323D" w:rsidRDefault="0024323D">
            <w:pPr>
              <w:rPr>
                <w:b/>
              </w:rPr>
            </w:pPr>
          </w:p>
          <w:p w:rsidR="0024323D" w:rsidRDefault="0024323D">
            <w:pPr>
              <w:rPr>
                <w:b/>
              </w:rPr>
            </w:pPr>
          </w:p>
          <w:p w:rsidR="0024323D" w:rsidRDefault="0024323D"/>
        </w:tc>
      </w:tr>
      <w:tr w:rsidR="00483C12" w:rsidTr="00480605">
        <w:tc>
          <w:tcPr>
            <w:tcW w:w="11340" w:type="dxa"/>
          </w:tcPr>
          <w:p w:rsidR="00483C12" w:rsidRDefault="00483C12">
            <w:pPr>
              <w:rPr>
                <w:b/>
              </w:rPr>
            </w:pPr>
            <w:r>
              <w:rPr>
                <w:b/>
              </w:rPr>
              <w:t>KORO ŞEFİ’NİN ADI SOYADI:</w:t>
            </w:r>
          </w:p>
          <w:p w:rsidR="0024323D" w:rsidRDefault="0024323D">
            <w:pPr>
              <w:rPr>
                <w:b/>
              </w:rPr>
            </w:pPr>
          </w:p>
          <w:p w:rsidR="0024323D" w:rsidRDefault="0024323D">
            <w:pPr>
              <w:rPr>
                <w:b/>
              </w:rPr>
            </w:pPr>
          </w:p>
          <w:p w:rsidR="0024323D" w:rsidRPr="0024323D" w:rsidRDefault="0024323D">
            <w:pPr>
              <w:rPr>
                <w:b/>
              </w:rPr>
            </w:pPr>
          </w:p>
        </w:tc>
      </w:tr>
      <w:tr w:rsidR="00483C12" w:rsidTr="00EB286E">
        <w:tc>
          <w:tcPr>
            <w:tcW w:w="11340" w:type="dxa"/>
          </w:tcPr>
          <w:p w:rsidR="00483C12" w:rsidRDefault="00483C12">
            <w:pPr>
              <w:rPr>
                <w:b/>
              </w:rPr>
            </w:pPr>
            <w:r>
              <w:rPr>
                <w:b/>
              </w:rPr>
              <w:t>KORO ŞEFİ’NİN CEP TELEFON NUMARASI:</w:t>
            </w:r>
          </w:p>
          <w:p w:rsidR="0024323D" w:rsidRDefault="0024323D">
            <w:pPr>
              <w:rPr>
                <w:b/>
              </w:rPr>
            </w:pPr>
          </w:p>
          <w:p w:rsidR="0024323D" w:rsidRDefault="0024323D">
            <w:pPr>
              <w:rPr>
                <w:b/>
              </w:rPr>
            </w:pPr>
          </w:p>
          <w:p w:rsidR="0024323D" w:rsidRPr="00483C12" w:rsidRDefault="0024323D">
            <w:pPr>
              <w:rPr>
                <w:b/>
              </w:rPr>
            </w:pPr>
          </w:p>
        </w:tc>
      </w:tr>
      <w:tr w:rsidR="00483C12" w:rsidTr="00A0775D">
        <w:tc>
          <w:tcPr>
            <w:tcW w:w="11340" w:type="dxa"/>
          </w:tcPr>
          <w:p w:rsidR="00483C12" w:rsidRDefault="00483C12" w:rsidP="00483C12">
            <w:pPr>
              <w:rPr>
                <w:b/>
              </w:rPr>
            </w:pPr>
            <w:r>
              <w:rPr>
                <w:b/>
              </w:rPr>
              <w:t>KORO ŞEFİ’NİN E-POSTASI</w:t>
            </w:r>
            <w:r w:rsidR="0024323D">
              <w:rPr>
                <w:b/>
              </w:rPr>
              <w:t>:</w:t>
            </w:r>
          </w:p>
          <w:p w:rsidR="0024323D" w:rsidRDefault="0024323D" w:rsidP="00483C12">
            <w:pPr>
              <w:rPr>
                <w:b/>
              </w:rPr>
            </w:pPr>
          </w:p>
          <w:p w:rsidR="0024323D" w:rsidRDefault="0024323D" w:rsidP="00483C12">
            <w:pPr>
              <w:rPr>
                <w:b/>
              </w:rPr>
            </w:pPr>
          </w:p>
          <w:p w:rsidR="0024323D" w:rsidRPr="00483C12" w:rsidRDefault="0024323D" w:rsidP="00483C12">
            <w:pPr>
              <w:rPr>
                <w:b/>
              </w:rPr>
            </w:pPr>
          </w:p>
        </w:tc>
      </w:tr>
      <w:tr w:rsidR="00483C12" w:rsidTr="00206C67">
        <w:tc>
          <w:tcPr>
            <w:tcW w:w="11340" w:type="dxa"/>
          </w:tcPr>
          <w:p w:rsidR="00483C12" w:rsidRDefault="00FD07E7" w:rsidP="00483C12">
            <w:pPr>
              <w:rPr>
                <w:b/>
              </w:rPr>
            </w:pPr>
            <w:r>
              <w:rPr>
                <w:b/>
              </w:rPr>
              <w:t>KORİST</w:t>
            </w:r>
            <w:r w:rsidR="00483C12">
              <w:rPr>
                <w:b/>
              </w:rPr>
              <w:t xml:space="preserve"> SAYISI:</w:t>
            </w:r>
          </w:p>
          <w:p w:rsidR="0024323D" w:rsidRDefault="0024323D" w:rsidP="00483C12">
            <w:pPr>
              <w:rPr>
                <w:b/>
              </w:rPr>
            </w:pPr>
          </w:p>
          <w:p w:rsidR="0024323D" w:rsidRDefault="0024323D" w:rsidP="00483C12">
            <w:pPr>
              <w:rPr>
                <w:b/>
              </w:rPr>
            </w:pPr>
          </w:p>
          <w:p w:rsidR="0024323D" w:rsidRPr="0024323D" w:rsidRDefault="0024323D" w:rsidP="00483C12">
            <w:pPr>
              <w:rPr>
                <w:b/>
              </w:rPr>
            </w:pPr>
          </w:p>
        </w:tc>
      </w:tr>
      <w:tr w:rsidR="0024323D" w:rsidTr="007D5351">
        <w:tc>
          <w:tcPr>
            <w:tcW w:w="11340" w:type="dxa"/>
          </w:tcPr>
          <w:p w:rsidR="0024323D" w:rsidRDefault="0024323D" w:rsidP="00483C12">
            <w:pPr>
              <w:rPr>
                <w:b/>
              </w:rPr>
            </w:pPr>
            <w:r>
              <w:rPr>
                <w:b/>
              </w:rPr>
              <w:t>KORO’YA EŞLİK EDEN ENSTRÜMANLAR:</w:t>
            </w:r>
          </w:p>
          <w:p w:rsidR="0024323D" w:rsidRDefault="0024323D" w:rsidP="00483C12">
            <w:pPr>
              <w:rPr>
                <w:b/>
              </w:rPr>
            </w:pPr>
          </w:p>
          <w:p w:rsidR="0024323D" w:rsidRDefault="0024323D" w:rsidP="00483C12">
            <w:pPr>
              <w:rPr>
                <w:b/>
              </w:rPr>
            </w:pPr>
          </w:p>
          <w:p w:rsidR="0024323D" w:rsidRPr="0024323D" w:rsidRDefault="0024323D" w:rsidP="00483C12">
            <w:pPr>
              <w:rPr>
                <w:b/>
              </w:rPr>
            </w:pPr>
          </w:p>
        </w:tc>
      </w:tr>
      <w:tr w:rsidR="0024323D" w:rsidTr="00DE40E0">
        <w:tc>
          <w:tcPr>
            <w:tcW w:w="11340" w:type="dxa"/>
          </w:tcPr>
          <w:p w:rsidR="0024323D" w:rsidRDefault="0024323D" w:rsidP="00483C12">
            <w:pPr>
              <w:rPr>
                <w:b/>
              </w:rPr>
            </w:pPr>
            <w:r>
              <w:rPr>
                <w:b/>
              </w:rPr>
              <w:t>KORO EŞLİ</w:t>
            </w:r>
            <w:r w:rsidR="008073BD">
              <w:rPr>
                <w:b/>
              </w:rPr>
              <w:t>K</w:t>
            </w:r>
            <w:r>
              <w:rPr>
                <w:b/>
              </w:rPr>
              <w:t xml:space="preserve">ÇİLERİNİN ADI ve SOYADI </w:t>
            </w:r>
            <w:r w:rsidRPr="0024323D">
              <w:t>(performans sonrası teşekkür belgesi takdim edilecektir)</w:t>
            </w:r>
            <w:r w:rsidRPr="0024323D">
              <w:rPr>
                <w:b/>
              </w:rPr>
              <w:t>:</w:t>
            </w:r>
          </w:p>
          <w:p w:rsidR="0024323D" w:rsidRDefault="0024323D" w:rsidP="00483C12">
            <w:pPr>
              <w:rPr>
                <w:b/>
              </w:rPr>
            </w:pPr>
          </w:p>
          <w:p w:rsidR="0024323D" w:rsidRDefault="0024323D" w:rsidP="00483C12">
            <w:pPr>
              <w:rPr>
                <w:b/>
              </w:rPr>
            </w:pPr>
          </w:p>
          <w:p w:rsidR="0024323D" w:rsidRPr="0024323D" w:rsidRDefault="0024323D" w:rsidP="00483C12">
            <w:pPr>
              <w:rPr>
                <w:b/>
              </w:rPr>
            </w:pPr>
          </w:p>
        </w:tc>
      </w:tr>
      <w:tr w:rsidR="0024323D" w:rsidTr="009F4DE6">
        <w:tc>
          <w:tcPr>
            <w:tcW w:w="11340" w:type="dxa"/>
          </w:tcPr>
          <w:p w:rsidR="0024323D" w:rsidRDefault="0024323D" w:rsidP="00483C12">
            <w:pPr>
              <w:rPr>
                <w:b/>
              </w:rPr>
            </w:pPr>
            <w:r>
              <w:rPr>
                <w:b/>
              </w:rPr>
              <w:t xml:space="preserve">KORO’NUN SESLENDİRECEĞİ ESERLER </w:t>
            </w:r>
            <w:r>
              <w:t xml:space="preserve">(eser adı ve </w:t>
            </w:r>
            <w:r w:rsidRPr="0024323D">
              <w:t>besteci adı</w:t>
            </w:r>
            <w:r>
              <w:t xml:space="preserve"> soyadını mutlaka belirtiniz</w:t>
            </w:r>
            <w:r w:rsidRPr="0024323D">
              <w:t>)</w:t>
            </w:r>
            <w:r>
              <w:rPr>
                <w:b/>
              </w:rPr>
              <w:t>:</w:t>
            </w:r>
          </w:p>
          <w:p w:rsidR="0024323D" w:rsidRDefault="0024323D" w:rsidP="00483C12">
            <w:pPr>
              <w:rPr>
                <w:b/>
              </w:rPr>
            </w:pPr>
          </w:p>
          <w:p w:rsidR="0024323D" w:rsidRDefault="0024323D" w:rsidP="00483C12">
            <w:pPr>
              <w:rPr>
                <w:b/>
              </w:rPr>
            </w:pPr>
          </w:p>
          <w:p w:rsidR="0024323D" w:rsidRPr="0024323D" w:rsidRDefault="0024323D" w:rsidP="00483C12">
            <w:pPr>
              <w:rPr>
                <w:b/>
              </w:rPr>
            </w:pPr>
          </w:p>
        </w:tc>
      </w:tr>
      <w:tr w:rsidR="0024323D" w:rsidTr="00422239">
        <w:tc>
          <w:tcPr>
            <w:tcW w:w="11340" w:type="dxa"/>
          </w:tcPr>
          <w:p w:rsidR="0024323D" w:rsidRDefault="0024323D" w:rsidP="00483C12">
            <w:pPr>
              <w:rPr>
                <w:b/>
              </w:rPr>
            </w:pPr>
            <w:r>
              <w:rPr>
                <w:b/>
              </w:rPr>
              <w:t>KORONUN ÖZGEÇMİŞİ:</w:t>
            </w:r>
          </w:p>
          <w:p w:rsidR="0024323D" w:rsidRDefault="0024323D" w:rsidP="00483C12">
            <w:pPr>
              <w:rPr>
                <w:b/>
              </w:rPr>
            </w:pPr>
          </w:p>
          <w:p w:rsidR="0024323D" w:rsidRDefault="0024323D" w:rsidP="00483C12">
            <w:pPr>
              <w:rPr>
                <w:b/>
              </w:rPr>
            </w:pPr>
          </w:p>
          <w:p w:rsidR="0024323D" w:rsidRDefault="0024323D" w:rsidP="00483C12"/>
        </w:tc>
      </w:tr>
      <w:tr w:rsidR="0024323D" w:rsidTr="00EB351F">
        <w:tc>
          <w:tcPr>
            <w:tcW w:w="11340" w:type="dxa"/>
          </w:tcPr>
          <w:p w:rsidR="0024323D" w:rsidRDefault="0024323D" w:rsidP="00483C12">
            <w:pPr>
              <w:rPr>
                <w:b/>
              </w:rPr>
            </w:pPr>
            <w:r>
              <w:rPr>
                <w:b/>
              </w:rPr>
              <w:t>KORO ŞEFİNİN ÖZGEÇMİŞİ:</w:t>
            </w:r>
          </w:p>
          <w:p w:rsidR="0024323D" w:rsidRDefault="0024323D" w:rsidP="00483C12">
            <w:pPr>
              <w:rPr>
                <w:b/>
              </w:rPr>
            </w:pPr>
          </w:p>
          <w:p w:rsidR="0024323D" w:rsidRDefault="0024323D" w:rsidP="00483C12">
            <w:pPr>
              <w:rPr>
                <w:b/>
              </w:rPr>
            </w:pPr>
          </w:p>
          <w:p w:rsidR="0024323D" w:rsidRDefault="0024323D" w:rsidP="00483C12"/>
        </w:tc>
      </w:tr>
      <w:tr w:rsidR="0024323D" w:rsidTr="00894E3A">
        <w:tc>
          <w:tcPr>
            <w:tcW w:w="11340" w:type="dxa"/>
          </w:tcPr>
          <w:p w:rsidR="0024323D" w:rsidRDefault="008073BD" w:rsidP="00483C12">
            <w:pPr>
              <w:rPr>
                <w:b/>
              </w:rPr>
            </w:pPr>
            <w:r>
              <w:rPr>
                <w:b/>
              </w:rPr>
              <w:t>KORO ÜYELERİNİN</w:t>
            </w:r>
            <w:r w:rsidR="0024323D">
              <w:rPr>
                <w:b/>
              </w:rPr>
              <w:t xml:space="preserve"> İSİMLERİ</w:t>
            </w:r>
            <w:r w:rsidR="00FD07E7">
              <w:rPr>
                <w:b/>
              </w:rPr>
              <w:t xml:space="preserve"> </w:t>
            </w:r>
            <w:r w:rsidR="00FD07E7" w:rsidRPr="00FD07E7">
              <w:t>(kitapçığa isim ve soyisim yazılacaktır)</w:t>
            </w:r>
            <w:r w:rsidRPr="00FD07E7">
              <w:rPr>
                <w:b/>
              </w:rPr>
              <w:t>:</w:t>
            </w:r>
          </w:p>
          <w:p w:rsidR="008E1D1C" w:rsidRDefault="008E1D1C" w:rsidP="00483C12">
            <w:pPr>
              <w:rPr>
                <w:b/>
              </w:rPr>
            </w:pPr>
          </w:p>
          <w:p w:rsidR="00AE050E" w:rsidRDefault="00AE050E" w:rsidP="00483C12">
            <w:pPr>
              <w:rPr>
                <w:b/>
              </w:rPr>
            </w:pPr>
          </w:p>
          <w:p w:rsidR="008E1D1C" w:rsidRDefault="008E1D1C" w:rsidP="00483C12"/>
        </w:tc>
      </w:tr>
      <w:tr w:rsidR="00483C12" w:rsidTr="00483C12">
        <w:tc>
          <w:tcPr>
            <w:tcW w:w="11340" w:type="dxa"/>
          </w:tcPr>
          <w:p w:rsidR="00483C12" w:rsidRPr="008E1D1C" w:rsidRDefault="00483C12" w:rsidP="00483C12">
            <w:pPr>
              <w:rPr>
                <w:b/>
                <w:u w:val="single"/>
              </w:rPr>
            </w:pPr>
            <w:r w:rsidRPr="008E1D1C">
              <w:rPr>
                <w:b/>
                <w:u w:val="single"/>
              </w:rPr>
              <w:lastRenderedPageBreak/>
              <w:t>ŞENLİK DÜZENLEME KURULU BAŞKANLIĞINA</w:t>
            </w:r>
          </w:p>
          <w:p w:rsidR="00483C12" w:rsidRDefault="00483C12" w:rsidP="00483C12">
            <w:pPr>
              <w:rPr>
                <w:b/>
              </w:rPr>
            </w:pPr>
          </w:p>
          <w:p w:rsidR="00483C12" w:rsidRPr="008E1D1C" w:rsidRDefault="00483C12" w:rsidP="00483C12">
            <w:pPr>
              <w:jc w:val="both"/>
              <w:rPr>
                <w:b/>
              </w:rPr>
            </w:pPr>
            <w:r w:rsidRPr="008E1D1C">
              <w:t xml:space="preserve">Afyon Kocatepe Üniversitesi </w:t>
            </w:r>
            <w:r w:rsidR="00851A07">
              <w:rPr>
                <w:bCs/>
              </w:rPr>
              <w:t>17</w:t>
            </w:r>
            <w:r w:rsidRPr="008E1D1C">
              <w:rPr>
                <w:bCs/>
              </w:rPr>
              <w:t>. Afyonkarahisar 23 Nisan Çocuk Koroları Şenliği’ne</w:t>
            </w:r>
            <w:r w:rsidRPr="008E1D1C">
              <w:rPr>
                <w:b/>
              </w:rPr>
              <w:t xml:space="preserve"> </w:t>
            </w:r>
            <w:r w:rsidRPr="008E1D1C">
              <w:t>ilişkin bilgi formunu ve bilgi formunda belirtilen şenlik amaçlarını okudum. Şenliğin bir yarışma olmadığı bilinci ile bu etkinliğe katılmak istiyorum. Şenlik bilgi formunda belirtilen kuralları peşinen kabul ettiğimizi koro adına belirtir; şenliğe kabulümüz yolunda karar verilmesini arz ederiz.</w:t>
            </w:r>
          </w:p>
          <w:p w:rsidR="00483C12" w:rsidRDefault="00483C12" w:rsidP="00483C12"/>
        </w:tc>
      </w:tr>
      <w:tr w:rsidR="0081399D" w:rsidTr="00483C12">
        <w:tc>
          <w:tcPr>
            <w:tcW w:w="11340" w:type="dxa"/>
          </w:tcPr>
          <w:p w:rsidR="0081399D" w:rsidRDefault="0081399D" w:rsidP="008E1D1C">
            <w:pPr>
              <w:jc w:val="both"/>
              <w:rPr>
                <w:b/>
              </w:rPr>
            </w:pPr>
            <w:r>
              <w:rPr>
                <w:b/>
              </w:rPr>
              <w:t xml:space="preserve">***ŞENLİKTE SÖYLENECEK ESERLERİN ORJİNAL NOTALARI ve </w:t>
            </w:r>
            <w:r w:rsidR="0096410A">
              <w:rPr>
                <w:b/>
              </w:rPr>
              <w:t xml:space="preserve">VARSA EŞLİK NOTALARI </w:t>
            </w:r>
            <w:r>
              <w:rPr>
                <w:b/>
              </w:rPr>
              <w:t xml:space="preserve">AŞAĞIDAKİ E-POSTA ADRESİNE GÖNDERİLECEKTİR. </w:t>
            </w:r>
          </w:p>
          <w:p w:rsidR="0081399D" w:rsidRDefault="0081399D" w:rsidP="008E1D1C">
            <w:pPr>
              <w:jc w:val="both"/>
              <w:rPr>
                <w:b/>
              </w:rPr>
            </w:pPr>
          </w:p>
        </w:tc>
      </w:tr>
      <w:tr w:rsidR="00483C12" w:rsidTr="00483C12">
        <w:tc>
          <w:tcPr>
            <w:tcW w:w="11340" w:type="dxa"/>
          </w:tcPr>
          <w:p w:rsidR="000F5DDC" w:rsidRDefault="008E1D1C" w:rsidP="008E1D1C">
            <w:pPr>
              <w:jc w:val="both"/>
              <w:rPr>
                <w:b/>
              </w:rPr>
            </w:pPr>
            <w:r>
              <w:rPr>
                <w:b/>
              </w:rPr>
              <w:t xml:space="preserve">***KORO ŞEFİNİN VE KORONUN FOTOĞRAFI BAŞVURU FORMU İLE BİRLİKTE AŞAĞIDAKİ </w:t>
            </w:r>
          </w:p>
          <w:p w:rsidR="00483C12" w:rsidRDefault="008E1D1C" w:rsidP="008E1D1C">
            <w:pPr>
              <w:jc w:val="both"/>
              <w:rPr>
                <w:b/>
              </w:rPr>
            </w:pPr>
            <w:r>
              <w:rPr>
                <w:b/>
              </w:rPr>
              <w:t>E-</w:t>
            </w:r>
            <w:r w:rsidR="000F5DDC">
              <w:rPr>
                <w:b/>
              </w:rPr>
              <w:t>POSTA</w:t>
            </w:r>
            <w:r>
              <w:rPr>
                <w:b/>
              </w:rPr>
              <w:t xml:space="preserve"> ADRESİNE GÖNDERİLECEKTİR.</w:t>
            </w:r>
          </w:p>
          <w:p w:rsidR="008E1D1C" w:rsidRPr="008E1D1C" w:rsidRDefault="008E1D1C" w:rsidP="008E1D1C">
            <w:pPr>
              <w:jc w:val="both"/>
              <w:rPr>
                <w:b/>
              </w:rPr>
            </w:pPr>
          </w:p>
        </w:tc>
      </w:tr>
      <w:tr w:rsidR="00483C12" w:rsidTr="00483C12">
        <w:tc>
          <w:tcPr>
            <w:tcW w:w="11340" w:type="dxa"/>
          </w:tcPr>
          <w:p w:rsidR="00483C12" w:rsidRDefault="008E1D1C" w:rsidP="00483C12">
            <w:pPr>
              <w:jc w:val="both"/>
            </w:pPr>
            <w:r>
              <w:rPr>
                <w:b/>
              </w:rPr>
              <w:t xml:space="preserve">***ŞENLİĞE KATILACAK KOROLAR, AFYON KOCATEPE ÜNİVERSİTESİ DEVLET KONSERVATUVARI MEZUNLAR DERNEĞİNİN HESABINA “BAĞIŞ” ADI ALTINDA </w:t>
            </w:r>
            <w:r w:rsidR="00DF3FD2">
              <w:rPr>
                <w:b/>
                <w:color w:val="FF0000"/>
              </w:rPr>
              <w:t>25</w:t>
            </w:r>
            <w:r w:rsidR="00D70AF2">
              <w:rPr>
                <w:b/>
                <w:color w:val="FF0000"/>
              </w:rPr>
              <w:t>00</w:t>
            </w:r>
            <w:r w:rsidRPr="008E1D1C">
              <w:rPr>
                <w:b/>
                <w:color w:val="FF0000"/>
              </w:rPr>
              <w:t xml:space="preserve"> TL </w:t>
            </w:r>
            <w:r>
              <w:rPr>
                <w:b/>
              </w:rPr>
              <w:t>YATIRMALIDIRLAR. GEREKLİ AÇIKLAMA “BAŞVURU KOŞULLARI”NDA YAPILMIŞTIR.</w:t>
            </w:r>
          </w:p>
          <w:p w:rsidR="00483C12" w:rsidRDefault="00483C12" w:rsidP="00483C12">
            <w:bookmarkStart w:id="0" w:name="_GoBack"/>
            <w:bookmarkEnd w:id="0"/>
          </w:p>
        </w:tc>
      </w:tr>
      <w:tr w:rsidR="008E1D1C" w:rsidTr="003B0DAC">
        <w:tc>
          <w:tcPr>
            <w:tcW w:w="11340" w:type="dxa"/>
          </w:tcPr>
          <w:p w:rsidR="008E1D1C" w:rsidRDefault="008E1D1C" w:rsidP="008E1D1C">
            <w:pPr>
              <w:jc w:val="center"/>
              <w:rPr>
                <w:b/>
              </w:rPr>
            </w:pPr>
          </w:p>
          <w:p w:rsidR="008E1D1C" w:rsidRDefault="008E1D1C" w:rsidP="008E1D1C">
            <w:pPr>
              <w:jc w:val="center"/>
              <w:rPr>
                <w:b/>
              </w:rPr>
            </w:pPr>
            <w:r>
              <w:rPr>
                <w:b/>
              </w:rPr>
              <w:t>İLETİŞİM</w:t>
            </w:r>
          </w:p>
          <w:p w:rsidR="008E1D1C" w:rsidRPr="008E1D1C" w:rsidRDefault="008E1D1C" w:rsidP="008E1D1C">
            <w:pPr>
              <w:jc w:val="center"/>
              <w:rPr>
                <w:b/>
                <w:bCs/>
                <w:i/>
                <w:iCs/>
                <w:u w:val="single"/>
              </w:rPr>
            </w:pPr>
            <w:r w:rsidRPr="008E1D1C">
              <w:rPr>
                <w:b/>
              </w:rPr>
              <w:t>korolarsenligi@gmail.com</w:t>
            </w:r>
          </w:p>
          <w:p w:rsidR="008E1D1C" w:rsidRDefault="008E1D1C" w:rsidP="00483C12"/>
        </w:tc>
      </w:tr>
    </w:tbl>
    <w:p w:rsidR="00717831" w:rsidRDefault="00717831"/>
    <w:sectPr w:rsidR="00717831" w:rsidSect="00483C12">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09"/>
    <w:rsid w:val="00020BFA"/>
    <w:rsid w:val="000F5DDC"/>
    <w:rsid w:val="001E5E36"/>
    <w:rsid w:val="00241D09"/>
    <w:rsid w:val="0024323D"/>
    <w:rsid w:val="00483C12"/>
    <w:rsid w:val="00717831"/>
    <w:rsid w:val="008073BD"/>
    <w:rsid w:val="0081399D"/>
    <w:rsid w:val="00851A07"/>
    <w:rsid w:val="008E1D1C"/>
    <w:rsid w:val="0096410A"/>
    <w:rsid w:val="00AE050E"/>
    <w:rsid w:val="00D70AF2"/>
    <w:rsid w:val="00DF3FD2"/>
    <w:rsid w:val="00FD0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C9E6"/>
  <w15:chartTrackingRefBased/>
  <w15:docId w15:val="{89883E4F-A78A-42DD-B708-7ACB3E2C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C12"/>
    <w:pPr>
      <w:suppressAutoHyphens/>
      <w:spacing w:after="0" w:line="240" w:lineRule="auto"/>
    </w:pPr>
    <w:rPr>
      <w:rFonts w:ascii="Times New Roman" w:eastAsia="Times New Roman" w:hAnsi="Times New Roman" w:cs="Calibri"/>
      <w:color w:val="00000A"/>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8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Lenovo </cp:lastModifiedBy>
  <cp:revision>15</cp:revision>
  <dcterms:created xsi:type="dcterms:W3CDTF">2025-02-11T19:01:00Z</dcterms:created>
  <dcterms:modified xsi:type="dcterms:W3CDTF">2026-02-15T09:06:00Z</dcterms:modified>
</cp:coreProperties>
</file>